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A0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7E8">
        <w:rPr>
          <w:rFonts w:ascii="Times New Roman" w:hAnsi="Times New Roman" w:cs="Times New Roman"/>
          <w:sz w:val="24"/>
          <w:szCs w:val="24"/>
        </w:rPr>
        <w:tab/>
      </w:r>
      <w:r w:rsidR="004C47E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A2F58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4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</w:t>
      </w:r>
      <w:r w:rsidR="000E615F">
        <w:rPr>
          <w:rFonts w:ascii="Times New Roman" w:hAnsi="Times New Roman" w:cs="Times New Roman"/>
          <w:sz w:val="24"/>
          <w:szCs w:val="24"/>
        </w:rPr>
        <w:t>ember, 2012</w:t>
      </w:r>
    </w:p>
    <w:p w:rsidR="000E615F" w:rsidRDefault="00810C05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produces heat?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810C05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way does heat always move?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810C05" w:rsidRPr="00810C05" w:rsidRDefault="00810C05" w:rsidP="00810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 forms of heat transfer?</w:t>
      </w:r>
    </w:p>
    <w:p w:rsidR="00810C05" w:rsidRDefault="00810C05" w:rsidP="00810C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C05" w:rsidRDefault="00810C05" w:rsidP="00810C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7C" w:rsidRPr="00810C05" w:rsidRDefault="00F4337C" w:rsidP="00F43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A5124" w:rsidRDefault="00810C05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conduction?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4420EA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heat to travel from one end of a piece of metal to the other end?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AA5124" w:rsidRDefault="004420EA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metal is heated</w:t>
      </w:r>
      <w:r w:rsidR="00C32276">
        <w:rPr>
          <w:rFonts w:ascii="Times New Roman" w:hAnsi="Times New Roman" w:cs="Times New Roman"/>
          <w:sz w:val="24"/>
          <w:szCs w:val="24"/>
        </w:rPr>
        <w:t>, what gains kinetic energy and transfers it throughout the metal?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C3227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metal and wood are at the same temperature, why does metal feel colder?</w:t>
      </w:r>
    </w:p>
    <w:p w:rsidR="000A26A0" w:rsidRPr="000A26A0" w:rsidRDefault="000A26A0" w:rsidP="000A26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C3227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convection?</w:t>
      </w: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C3227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liquid or gas particles are heated?</w:t>
      </w:r>
    </w:p>
    <w:p w:rsidR="00DF382F" w:rsidRPr="00DF382F" w:rsidRDefault="00DF382F" w:rsidP="00DF3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A71A5" w:rsidRDefault="00C32276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Cooler, denser fluids ______, while warmer, less dense fluids _______.</w:t>
      </w:r>
    </w:p>
    <w:p w:rsidR="0033342B" w:rsidRPr="0033342B" w:rsidRDefault="0033342B" w:rsidP="0033342B">
      <w:pPr>
        <w:rPr>
          <w:rFonts w:ascii="Times New Roman" w:hAnsi="Times New Roman" w:cs="Times New Roman"/>
          <w:sz w:val="24"/>
          <w:szCs w:val="24"/>
        </w:rPr>
      </w:pPr>
    </w:p>
    <w:p w:rsidR="0033342B" w:rsidRPr="000A2F58" w:rsidRDefault="006E1B9D" w:rsidP="0033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windy at the seaside?</w:t>
      </w:r>
    </w:p>
    <w:p w:rsidR="0033342B" w:rsidRDefault="006E1B9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radiation?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33342B" w:rsidRDefault="006E1B9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can’t heat from the Sun be transferred by conduction or convection?</w:t>
      </w:r>
    </w:p>
    <w:p w:rsidR="00866104" w:rsidRPr="00866104" w:rsidRDefault="00866104" w:rsidP="00866104">
      <w:pPr>
        <w:rPr>
          <w:rFonts w:ascii="Times New Roman" w:hAnsi="Times New Roman" w:cs="Times New Roman"/>
          <w:sz w:val="24"/>
          <w:szCs w:val="24"/>
        </w:rPr>
      </w:pPr>
    </w:p>
    <w:p w:rsidR="00866104" w:rsidRDefault="006E1B9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container will have the warmest water after 10 minutes?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B3419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container equal distance from a heater will have the warmest water after 10 minutes?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B34199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hot air rise and cold air sink?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houses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painted white in hot countries?  Why do runners wear foil blankets?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heat is involved in cooking an egg in a pan?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Pr="00693947" w:rsidRDefault="00D31DC1" w:rsidP="006939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heat causes an electric appliance wire to get hot?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p w:rsidR="00144077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temperature?</w:t>
      </w:r>
    </w:p>
    <w:p w:rsidR="00D31DC1" w:rsidRPr="00D31DC1" w:rsidRDefault="00D31DC1" w:rsidP="00D31DC1">
      <w:pPr>
        <w:rPr>
          <w:rFonts w:ascii="Times New Roman" w:hAnsi="Times New Roman" w:cs="Times New Roman"/>
          <w:sz w:val="24"/>
          <w:szCs w:val="24"/>
        </w:rPr>
      </w:pPr>
    </w:p>
    <w:p w:rsidR="00D31DC1" w:rsidRP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kinetic energy related to producing heat?</w:t>
      </w:r>
    </w:p>
    <w:p w:rsid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P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thermometer?</w:t>
      </w:r>
    </w:p>
    <w:p w:rsid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P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metric scale for measuring temperature?</w:t>
      </w:r>
    </w:p>
    <w:p w:rsid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P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difference between the Celsius and Kelvin temperature scales?</w:t>
      </w:r>
    </w:p>
    <w:p w:rsid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P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absolute zero?</w:t>
      </w:r>
    </w:p>
    <w:p w:rsidR="00C31B6D" w:rsidRDefault="00C31B6D" w:rsidP="00C31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P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Default="00D31DC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absolute zero on the Celsius scale?</w:t>
      </w:r>
    </w:p>
    <w:p w:rsidR="00C31B6D" w:rsidRDefault="00C31B6D" w:rsidP="00C31B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DC1" w:rsidRPr="00D31DC1" w:rsidRDefault="00D31DC1" w:rsidP="00D31D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32" w:rsidRDefault="00F45F15" w:rsidP="00E52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an increase and decrease in temperature?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F45F15" w:rsidRDefault="00F45F15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calorie?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F45F15" w:rsidRDefault="00F45F15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Joule is what kind of unit?</w:t>
      </w:r>
    </w:p>
    <w:p w:rsidR="00E52F32" w:rsidRP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5F15" w:rsidRDefault="00F45F15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specific heat?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F45F15" w:rsidRDefault="00F45F15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calorimeter?</w:t>
      </w:r>
    </w:p>
    <w:p w:rsidR="00E52F32" w:rsidRP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5F15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required for a phase</w:t>
      </w:r>
      <w:r w:rsidR="00F45F15">
        <w:rPr>
          <w:rFonts w:ascii="Times New Roman" w:hAnsi="Times New Roman" w:cs="Times New Roman"/>
          <w:sz w:val="24"/>
          <w:szCs w:val="24"/>
        </w:rPr>
        <w:t xml:space="preserve"> change to take place?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F45F15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expands as they are heated?</w:t>
      </w:r>
    </w:p>
    <w:p w:rsidR="00E52F32" w:rsidRP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water between 0</w:t>
      </w:r>
      <w:r w:rsidRPr="00C840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C840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thermostat?</w:t>
      </w:r>
    </w:p>
    <w:p w:rsidR="00E52F32" w:rsidRP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 bimetallic strip be used as a switch in a thermostat?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internal energy?</w:t>
      </w:r>
    </w:p>
    <w:p w:rsidR="00E52F32" w:rsidRP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method of heat transfer?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Particles are closer together in what physical state?</w:t>
      </w:r>
    </w:p>
    <w:p w:rsidR="00E52F32" w:rsidRP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32" w:rsidRDefault="00E52F32" w:rsidP="00E52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heat energy reach Earth from the Sun?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surface for reflecting heat radiation?</w:t>
      </w:r>
    </w:p>
    <w:p w:rsidR="00E52F32" w:rsidRPr="00E52F32" w:rsidRDefault="00E52F32" w:rsidP="00E52F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081" w:rsidRDefault="00C84081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surface for absorbing heat radiation?</w:t>
      </w:r>
    </w:p>
    <w:p w:rsidR="00144077" w:rsidRPr="00144077" w:rsidRDefault="00144077" w:rsidP="00144077">
      <w:pPr>
        <w:rPr>
          <w:rFonts w:ascii="Times New Roman" w:hAnsi="Times New Roman" w:cs="Times New Roman"/>
          <w:sz w:val="24"/>
          <w:szCs w:val="24"/>
        </w:rPr>
      </w:pPr>
    </w:p>
    <w:sectPr w:rsidR="00144077" w:rsidRPr="0014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A26A0"/>
    <w:rsid w:val="000A2F58"/>
    <w:rsid w:val="000E615F"/>
    <w:rsid w:val="00144077"/>
    <w:rsid w:val="001D3C7B"/>
    <w:rsid w:val="0033342B"/>
    <w:rsid w:val="003A71A5"/>
    <w:rsid w:val="004420EA"/>
    <w:rsid w:val="004C47E8"/>
    <w:rsid w:val="004F167F"/>
    <w:rsid w:val="0052195F"/>
    <w:rsid w:val="00693947"/>
    <w:rsid w:val="006E1B9D"/>
    <w:rsid w:val="007351AA"/>
    <w:rsid w:val="007F5677"/>
    <w:rsid w:val="00810C05"/>
    <w:rsid w:val="00820884"/>
    <w:rsid w:val="00866104"/>
    <w:rsid w:val="009C3F70"/>
    <w:rsid w:val="00A046E6"/>
    <w:rsid w:val="00AA5124"/>
    <w:rsid w:val="00B133B7"/>
    <w:rsid w:val="00B34199"/>
    <w:rsid w:val="00C31B6D"/>
    <w:rsid w:val="00C32276"/>
    <w:rsid w:val="00C41326"/>
    <w:rsid w:val="00C84081"/>
    <w:rsid w:val="00D31DC1"/>
    <w:rsid w:val="00DF382F"/>
    <w:rsid w:val="00E52F32"/>
    <w:rsid w:val="00F4337C"/>
    <w:rsid w:val="00F45F15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2012-10-27T22:28:00Z</dcterms:created>
  <dcterms:modified xsi:type="dcterms:W3CDTF">2012-11-22T22:48:00Z</dcterms:modified>
</cp:coreProperties>
</file>